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433"/>
        <w:gridCol w:w="2527"/>
        <w:gridCol w:w="2902"/>
      </w:tblGrid>
      <w:tr w:rsidR="003A1368" w14:paraId="16DAD953" w14:textId="77777777" w:rsidTr="002857B3">
        <w:trPr>
          <w:trHeight w:val="529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34E" w14:textId="77777777" w:rsidR="003A1368" w:rsidRPr="00C7464B" w:rsidRDefault="00857191" w:rsidP="00C7464B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C7464B">
              <w:rPr>
                <w:rFonts w:ascii="標楷體" w:eastAsia="標楷體" w:hAnsi="標楷體" w:hint="eastAsia"/>
                <w:sz w:val="36"/>
              </w:rPr>
              <w:t>元智</w:t>
            </w:r>
            <w:r w:rsidR="003A1368" w:rsidRPr="00C7464B">
              <w:rPr>
                <w:rFonts w:ascii="標楷體" w:eastAsia="標楷體" w:hAnsi="標楷體" w:hint="eastAsia"/>
                <w:sz w:val="36"/>
              </w:rPr>
              <w:t>大學</w:t>
            </w:r>
            <w:r w:rsidRPr="00C7464B">
              <w:rPr>
                <w:rFonts w:ascii="標楷體" w:eastAsia="標楷體" w:hAnsi="標楷體" w:hint="eastAsia"/>
                <w:sz w:val="36"/>
              </w:rPr>
              <w:t>職工</w:t>
            </w:r>
            <w:r w:rsidR="003A1368" w:rsidRPr="00C7464B">
              <w:rPr>
                <w:rFonts w:ascii="標楷體" w:eastAsia="標楷體" w:hAnsi="標楷體" w:hint="eastAsia"/>
                <w:sz w:val="36"/>
              </w:rPr>
              <w:t>申訴書</w:t>
            </w:r>
          </w:p>
          <w:p w14:paraId="097634F9" w14:textId="645BA09B" w:rsidR="00C7464B" w:rsidRPr="00C7464B" w:rsidRDefault="00C7464B" w:rsidP="00C7464B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C7464B">
              <w:rPr>
                <w:rStyle w:val="a3"/>
                <w:sz w:val="36"/>
                <w:szCs w:val="36"/>
                <w:shd w:val="clear" w:color="auto" w:fill="FFFFFF"/>
              </w:rPr>
              <w:t>Yuan Ze University S</w:t>
            </w:r>
            <w:r w:rsidR="00ED15BC">
              <w:rPr>
                <w:rStyle w:val="a3"/>
                <w:rFonts w:hint="eastAsia"/>
                <w:sz w:val="36"/>
                <w:szCs w:val="36"/>
                <w:shd w:val="clear" w:color="auto" w:fill="FFFFFF"/>
              </w:rPr>
              <w:t>t</w:t>
            </w:r>
            <w:r w:rsidR="00B6593F">
              <w:rPr>
                <w:rStyle w:val="a3"/>
                <w:sz w:val="36"/>
                <w:szCs w:val="36"/>
                <w:shd w:val="clear" w:color="auto" w:fill="FFFFFF"/>
              </w:rPr>
              <w:t>a</w:t>
            </w:r>
            <w:r w:rsidRPr="00C7464B">
              <w:rPr>
                <w:rStyle w:val="a3"/>
                <w:sz w:val="36"/>
                <w:szCs w:val="36"/>
                <w:shd w:val="clear" w:color="auto" w:fill="FFFFFF"/>
              </w:rPr>
              <w:t>ff Appeal Form</w:t>
            </w:r>
          </w:p>
        </w:tc>
      </w:tr>
      <w:tr w:rsidR="003A1368" w14:paraId="59073D28" w14:textId="77777777" w:rsidTr="002857B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6B6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申訴人姓名</w:t>
            </w:r>
          </w:p>
          <w:p w14:paraId="1B9E71D9" w14:textId="77777777" w:rsidR="00D404B0" w:rsidRDefault="00D404B0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Name of </w:t>
            </w:r>
            <w:r>
              <w:rPr>
                <w:rFonts w:eastAsia="標楷體"/>
                <w:sz w:val="28"/>
              </w:rPr>
              <w:t>pleader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3BB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C4DE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身分證明文件號碼</w:t>
            </w:r>
          </w:p>
          <w:p w14:paraId="75E53A82" w14:textId="77777777" w:rsidR="00A705FE" w:rsidRDefault="00A705FE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sz w:val="28"/>
                <w:szCs w:val="28"/>
              </w:rPr>
              <w:t xml:space="preserve">Identity document </w:t>
            </w:r>
            <w:r>
              <w:rPr>
                <w:sz w:val="28"/>
                <w:szCs w:val="28"/>
              </w:rPr>
              <w:t>No.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077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</w:tr>
      <w:tr w:rsidR="003A1368" w14:paraId="67F1A5C8" w14:textId="77777777" w:rsidTr="002857B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EFA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  <w:p w14:paraId="7E5F6F52" w14:textId="77777777" w:rsidR="00A705FE" w:rsidRDefault="00A705FE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rFonts w:eastAsia="標楷體"/>
                <w:sz w:val="28"/>
              </w:rPr>
              <w:t>Date of birth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6F7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40B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  <w:r w:rsidR="00857191">
              <w:rPr>
                <w:rFonts w:ascii="標楷體" w:eastAsia="標楷體" w:hAnsi="標楷體" w:hint="eastAsia"/>
                <w:color w:val="000000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及職稱</w:t>
            </w:r>
          </w:p>
          <w:p w14:paraId="518C9A52" w14:textId="77777777" w:rsidR="00A705FE" w:rsidRDefault="00A705FE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eastAsia="標楷體"/>
                <w:sz w:val="28"/>
              </w:rPr>
              <w:t>Service Unit.</w:t>
            </w:r>
            <w:r w:rsidRPr="00A34C85">
              <w:rPr>
                <w:rFonts w:eastAsia="標楷體"/>
                <w:sz w:val="28"/>
              </w:rPr>
              <w:t xml:space="preserve"> and </w:t>
            </w:r>
            <w:r>
              <w:rPr>
                <w:rFonts w:eastAsia="標楷體"/>
                <w:sz w:val="28"/>
              </w:rPr>
              <w:t>Job Title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AD7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</w:tr>
      <w:tr w:rsidR="003A1368" w14:paraId="7E8F9499" w14:textId="77777777" w:rsidTr="002857B3">
        <w:trPr>
          <w:trHeight w:val="6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507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住居所及電話</w:t>
            </w:r>
          </w:p>
          <w:p w14:paraId="7606528B" w14:textId="77777777" w:rsidR="00A705FE" w:rsidRDefault="00A705FE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56"/>
              </w:rPr>
            </w:pPr>
            <w:r w:rsidRPr="00A34C85">
              <w:rPr>
                <w:sz w:val="28"/>
                <w:szCs w:val="28"/>
              </w:rPr>
              <w:t>Residen</w:t>
            </w:r>
            <w:r>
              <w:rPr>
                <w:sz w:val="28"/>
                <w:szCs w:val="28"/>
              </w:rPr>
              <w:t>tial address</w:t>
            </w:r>
            <w:r>
              <w:rPr>
                <w:rFonts w:hint="eastAsia"/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 xml:space="preserve">nd </w:t>
            </w:r>
            <w:r>
              <w:rPr>
                <w:rFonts w:eastAsia="標楷體"/>
                <w:sz w:val="28"/>
              </w:rPr>
              <w:t>Contact phone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900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</w:tr>
      <w:tr w:rsidR="003A1368" w14:paraId="5DEE5677" w14:textId="77777777" w:rsidTr="002857B3">
        <w:trPr>
          <w:trHeight w:val="83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EAC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代理人代表人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  <w:p w14:paraId="1953A786" w14:textId="77777777" w:rsidR="00A705FE" w:rsidRDefault="00A705FE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Name </w:t>
            </w:r>
            <w:proofErr w:type="gramStart"/>
            <w:r w:rsidRPr="00A34C85">
              <w:rPr>
                <w:rFonts w:eastAsia="標楷體"/>
                <w:sz w:val="28"/>
              </w:rPr>
              <w:t xml:space="preserve">of  </w:t>
            </w:r>
            <w:r>
              <w:rPr>
                <w:rFonts w:eastAsia="標楷體"/>
                <w:sz w:val="28"/>
              </w:rPr>
              <w:t>deputy</w:t>
            </w:r>
            <w:proofErr w:type="gramEnd"/>
            <w:r>
              <w:rPr>
                <w:rFonts w:eastAsia="標楷體"/>
                <w:sz w:val="28"/>
              </w:rPr>
              <w:t>/</w:t>
            </w:r>
            <w:r w:rsidRPr="00A34C85">
              <w:rPr>
                <w:rFonts w:eastAsia="標楷體"/>
                <w:sz w:val="28"/>
              </w:rPr>
              <w:t xml:space="preserve">  representative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DC1" w14:textId="77777777" w:rsidR="003A1368" w:rsidRDefault="003A1368" w:rsidP="00A705FE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無代理人或代表人者免填）</w:t>
            </w:r>
          </w:p>
          <w:p w14:paraId="15A1094C" w14:textId="77777777" w:rsidR="00A705FE" w:rsidRDefault="00A705FE" w:rsidP="00A705FE">
            <w:pPr>
              <w:snapToGrid w:val="0"/>
              <w:jc w:val="right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t>(</w:t>
            </w:r>
            <w:r w:rsidRPr="009012B0">
              <w:t xml:space="preserve">Not </w:t>
            </w:r>
            <w:r>
              <w:t>a</w:t>
            </w:r>
            <w:r w:rsidRPr="009012B0">
              <w:t>pplicable if without</w:t>
            </w:r>
            <w:r>
              <w:t xml:space="preserve"> deputy</w:t>
            </w:r>
            <w:r w:rsidRPr="009012B0">
              <w:t xml:space="preserve"> or </w:t>
            </w:r>
            <w:r>
              <w:t>r</w:t>
            </w:r>
            <w:r w:rsidRPr="009012B0">
              <w:t>epresentative</w:t>
            </w:r>
            <w:r>
              <w:t>)</w:t>
            </w:r>
          </w:p>
        </w:tc>
      </w:tr>
      <w:tr w:rsidR="003A1368" w14:paraId="3050DBFB" w14:textId="77777777" w:rsidTr="002857B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35E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  <w:p w14:paraId="63C01258" w14:textId="77777777" w:rsidR="00614727" w:rsidRDefault="00614727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rFonts w:eastAsia="標楷體"/>
                <w:sz w:val="28"/>
              </w:rPr>
              <w:t>Date of birth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8D2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DFB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身分證明文件號碼</w:t>
            </w:r>
          </w:p>
          <w:p w14:paraId="55A5C363" w14:textId="77777777" w:rsidR="00614727" w:rsidRDefault="00614727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sz w:val="28"/>
                <w:szCs w:val="28"/>
              </w:rPr>
              <w:t xml:space="preserve">Identity document </w:t>
            </w:r>
            <w:r>
              <w:rPr>
                <w:sz w:val="28"/>
                <w:szCs w:val="28"/>
              </w:rPr>
              <w:t>No.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ACF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</w:tr>
      <w:tr w:rsidR="003A1368" w14:paraId="7464D1E2" w14:textId="77777777" w:rsidTr="002857B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EB6D" w14:textId="77777777" w:rsidR="003A1368" w:rsidRDefault="003A1368" w:rsidP="00D404B0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住居所及電話</w:t>
            </w:r>
          </w:p>
          <w:p w14:paraId="7C3B73C2" w14:textId="77777777" w:rsidR="00614727" w:rsidRDefault="00614727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A34C85">
              <w:rPr>
                <w:sz w:val="28"/>
                <w:szCs w:val="28"/>
              </w:rPr>
              <w:t>Residen</w:t>
            </w:r>
            <w:r>
              <w:rPr>
                <w:sz w:val="28"/>
                <w:szCs w:val="28"/>
              </w:rPr>
              <w:t>tial address</w:t>
            </w:r>
            <w:r>
              <w:rPr>
                <w:rFonts w:hint="eastAsia"/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 xml:space="preserve">nd </w:t>
            </w:r>
            <w:r>
              <w:rPr>
                <w:rFonts w:eastAsia="標楷體"/>
                <w:sz w:val="28"/>
              </w:rPr>
              <w:t>Contact phone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E67" w14:textId="77777777" w:rsidR="003A1368" w:rsidRDefault="003A1368" w:rsidP="00D404B0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 </w:t>
            </w:r>
          </w:p>
        </w:tc>
      </w:tr>
      <w:tr w:rsidR="003A1368" w14:paraId="2E23FCB5" w14:textId="77777777" w:rsidTr="002857B3">
        <w:trPr>
          <w:trHeight w:val="152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B58" w14:textId="77777777" w:rsidR="003A1368" w:rsidRDefault="003A1368" w:rsidP="000E3EA2">
            <w:pPr>
              <w:adjustRightInd w:val="0"/>
              <w:snapToGrid w:val="0"/>
              <w:spacing w:before="100" w:beforeAutospacing="1" w:after="100" w:afterAutospacing="1" w:line="40" w:lineRule="exact"/>
              <w:rPr>
                <w:rFonts w:ascii="標楷體" w:eastAsia="標楷體" w:hAnsi="標楷體" w:cs="Arial Unicode MS"/>
                <w:color w:val="000000"/>
                <w:sz w:val="28"/>
              </w:rPr>
            </w:pPr>
          </w:p>
        </w:tc>
      </w:tr>
      <w:tr w:rsidR="002857B3" w:rsidRPr="00614727" w14:paraId="32823CB8" w14:textId="77777777" w:rsidTr="002857B3">
        <w:trPr>
          <w:trHeight w:val="401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6826" w14:textId="77777777" w:rsidR="002857B3" w:rsidRPr="002857B3" w:rsidRDefault="002857B3" w:rsidP="002857B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614727">
              <w:rPr>
                <w:rFonts w:eastAsia="標楷體"/>
                <w:color w:val="000000"/>
                <w:sz w:val="28"/>
              </w:rPr>
              <w:t>壹、申訴之事實及理由</w:t>
            </w:r>
            <w:r w:rsidRPr="00614727">
              <w:rPr>
                <w:rFonts w:eastAsia="標楷體"/>
                <w:color w:val="000000"/>
                <w:sz w:val="28"/>
              </w:rPr>
              <w:t>Facts and reasons for the plea</w:t>
            </w:r>
            <w:r w:rsidRPr="00614727">
              <w:rPr>
                <w:rFonts w:eastAsia="標楷體"/>
                <w:color w:val="000000"/>
                <w:sz w:val="28"/>
              </w:rPr>
              <w:t>：</w:t>
            </w:r>
          </w:p>
        </w:tc>
      </w:tr>
      <w:tr w:rsidR="002857B3" w14:paraId="06D977E3" w14:textId="77777777" w:rsidTr="002857B3">
        <w:trPr>
          <w:trHeight w:val="3252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1A30" w14:textId="77777777" w:rsidR="002857B3" w:rsidRDefault="002857B3" w:rsidP="002857B3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貳、希望獲得之補救</w:t>
            </w:r>
            <w:r w:rsidRPr="0042770A">
              <w:rPr>
                <w:rFonts w:eastAsia="標楷體"/>
                <w:sz w:val="28"/>
              </w:rPr>
              <w:t>Expected remedies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</w:tc>
      </w:tr>
      <w:tr w:rsidR="002857B3" w14:paraId="1F408C7F" w14:textId="77777777" w:rsidTr="002857B3">
        <w:trPr>
          <w:trHeight w:val="5234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8E7C6" w14:textId="77777777" w:rsidR="002857B3" w:rsidRDefault="002857B3" w:rsidP="00CB7702">
            <w:pPr>
              <w:snapToGrid w:val="0"/>
              <w:spacing w:beforeLines="30" w:before="108"/>
              <w:ind w:left="490" w:hangingChars="175" w:hanging="490"/>
              <w:jc w:val="both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參、檢</w:t>
            </w:r>
            <w:r w:rsidRPr="0074040A">
              <w:rPr>
                <w:rFonts w:eastAsia="標楷體"/>
                <w:color w:val="000000"/>
                <w:sz w:val="28"/>
              </w:rPr>
              <w:t>附文件及證據（</w:t>
            </w:r>
            <w:r w:rsidRPr="0074040A">
              <w:rPr>
                <w:rFonts w:eastAsia="標楷體"/>
                <w:sz w:val="28"/>
              </w:rPr>
              <w:t>列舉於下，並編號如附件</w:t>
            </w:r>
            <w:r w:rsidRPr="0074040A">
              <w:rPr>
                <w:rFonts w:eastAsia="標楷體"/>
                <w:color w:val="000000"/>
                <w:sz w:val="28"/>
              </w:rPr>
              <w:t>）</w:t>
            </w:r>
            <w:r w:rsidRPr="0074040A">
              <w:rPr>
                <w:rFonts w:eastAsia="標楷體"/>
                <w:sz w:val="28"/>
              </w:rPr>
              <w:t>Attached relevant documents and proof (listed below, and assigned serial numbers like the attachments)</w:t>
            </w:r>
          </w:p>
        </w:tc>
      </w:tr>
      <w:tr w:rsidR="002857B3" w14:paraId="506E9418" w14:textId="77777777" w:rsidTr="002857B3">
        <w:trPr>
          <w:trHeight w:val="1450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9764" w14:textId="77777777" w:rsidR="002857B3" w:rsidRDefault="002857B3" w:rsidP="002857B3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肆、提起申訴之年月日</w:t>
            </w:r>
            <w:r>
              <w:rPr>
                <w:sz w:val="28"/>
                <w:szCs w:val="28"/>
              </w:rPr>
              <w:t>F</w:t>
            </w:r>
            <w:r w:rsidRPr="008708B9">
              <w:rPr>
                <w:sz w:val="28"/>
                <w:szCs w:val="28"/>
              </w:rPr>
              <w:t>iling date</w:t>
            </w:r>
            <w:r>
              <w:rPr>
                <w:sz w:val="28"/>
                <w:szCs w:val="28"/>
              </w:rPr>
              <w:t xml:space="preserve"> of plea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</w:tc>
      </w:tr>
      <w:tr w:rsidR="002857B3" w14:paraId="18E6E910" w14:textId="77777777" w:rsidTr="002857B3">
        <w:trPr>
          <w:trHeight w:val="701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4279" w14:textId="77777777" w:rsidR="002857B3" w:rsidRDefault="002857B3" w:rsidP="002857B3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 Unicode MS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此致</w:t>
            </w:r>
            <w:r w:rsidRPr="008708B9">
              <w:rPr>
                <w:rFonts w:eastAsia="標楷體"/>
                <w:sz w:val="28"/>
              </w:rPr>
              <w:t>Addressed to</w:t>
            </w:r>
          </w:p>
        </w:tc>
      </w:tr>
      <w:tr w:rsidR="003A1368" w14:paraId="392E2631" w14:textId="77777777" w:rsidTr="002857B3">
        <w:trPr>
          <w:trHeight w:val="903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AC4" w14:textId="77777777" w:rsidR="0047269D" w:rsidRDefault="00857191" w:rsidP="002857B3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元智</w:t>
            </w:r>
            <w:r w:rsidR="003A1368">
              <w:rPr>
                <w:rFonts w:ascii="標楷體" w:eastAsia="標楷體" w:hAnsi="標楷體" w:hint="eastAsia"/>
                <w:color w:val="000000"/>
                <w:sz w:val="28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職工</w:t>
            </w:r>
            <w:r w:rsidR="003A1368">
              <w:rPr>
                <w:rFonts w:ascii="標楷體" w:eastAsia="標楷體" w:hAnsi="標楷體" w:hint="eastAsia"/>
                <w:color w:val="000000"/>
                <w:sz w:val="28"/>
              </w:rPr>
              <w:t>申訴評議委員會</w:t>
            </w:r>
          </w:p>
          <w:p w14:paraId="0B14D4A3" w14:textId="77777777" w:rsidR="003A1368" w:rsidRDefault="0047269D" w:rsidP="002857B3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</w:rPr>
            </w:pPr>
            <w:r w:rsidRPr="00430DB7">
              <w:rPr>
                <w:rFonts w:eastAsia="標楷體"/>
                <w:sz w:val="28"/>
              </w:rPr>
              <w:t xml:space="preserve">Yuan Ze University </w:t>
            </w:r>
            <w:proofErr w:type="spellStart"/>
            <w:r>
              <w:rPr>
                <w:rFonts w:eastAsia="標楷體"/>
                <w:sz w:val="28"/>
              </w:rPr>
              <w:t>Satff</w:t>
            </w:r>
            <w:proofErr w:type="spellEnd"/>
            <w:r>
              <w:rPr>
                <w:rFonts w:eastAsia="標楷體"/>
                <w:sz w:val="28"/>
              </w:rPr>
              <w:t xml:space="preserve"> </w:t>
            </w:r>
            <w:r w:rsidRPr="00430DB7">
              <w:rPr>
                <w:rFonts w:eastAsia="標楷體"/>
                <w:sz w:val="28"/>
              </w:rPr>
              <w:t>Plea and Arbitration Committee</w:t>
            </w:r>
          </w:p>
        </w:tc>
      </w:tr>
      <w:tr w:rsidR="002857B3" w14:paraId="4C977F1D" w14:textId="77777777" w:rsidTr="002857B3">
        <w:trPr>
          <w:trHeight w:val="1543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963" w14:textId="77777777" w:rsidR="002857B3" w:rsidRDefault="002857B3" w:rsidP="00696714">
            <w:pPr>
              <w:pStyle w:val="Textbody"/>
              <w:ind w:leftChars="1500" w:left="3600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申訴人</w:t>
            </w:r>
            <w:r w:rsidRPr="00A34C85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</w:t>
            </w:r>
            <w:r w:rsidR="00696714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          </w:t>
            </w:r>
            <w:r w:rsidRPr="00A34C85">
              <w:rPr>
                <w:rFonts w:eastAsia="標楷體"/>
                <w:sz w:val="28"/>
              </w:rPr>
              <w:t>（簽名或蓋章）</w:t>
            </w:r>
          </w:p>
          <w:p w14:paraId="3EB54EA9" w14:textId="77777777" w:rsidR="002857B3" w:rsidRPr="00A34C85" w:rsidRDefault="002857B3" w:rsidP="002857B3">
            <w:pPr>
              <w:pStyle w:val="Textbody"/>
              <w:ind w:leftChars="1500" w:left="36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Pleader</w:t>
            </w:r>
            <w:r w:rsidRPr="00EB75A6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>(</w:t>
            </w:r>
            <w:proofErr w:type="gramEnd"/>
            <w:r w:rsidRPr="00EB75A6">
              <w:rPr>
                <w:rFonts w:eastAsia="標楷體"/>
                <w:sz w:val="28"/>
              </w:rPr>
              <w:t>signature or seal)</w:t>
            </w:r>
          </w:p>
        </w:tc>
      </w:tr>
      <w:tr w:rsidR="002857B3" w14:paraId="56CB1121" w14:textId="77777777" w:rsidTr="00313766">
        <w:trPr>
          <w:trHeight w:val="2128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D94" w14:textId="77777777" w:rsidR="002857B3" w:rsidRDefault="002857B3" w:rsidP="002857B3">
            <w:pPr>
              <w:pStyle w:val="Textbody"/>
              <w:ind w:leftChars="1500" w:left="3600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56"/>
                <w:eastAsianLayout w:id="-2034567423" w:combine="1"/>
              </w:rPr>
              <w:t>代理人代表人</w:t>
            </w:r>
            <w:r>
              <w:rPr>
                <w:rFonts w:eastAsia="標楷體" w:hint="eastAsia"/>
                <w:sz w:val="56"/>
              </w:rPr>
              <w:t xml:space="preserve"> </w:t>
            </w:r>
            <w:r w:rsidRPr="00A34C85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                </w:t>
            </w:r>
            <w:r w:rsidRPr="00A34C85">
              <w:rPr>
                <w:rFonts w:eastAsia="標楷體"/>
                <w:sz w:val="28"/>
              </w:rPr>
              <w:t>（簽名或蓋章）</w:t>
            </w:r>
            <w:r w:rsidRPr="00EB75A6">
              <w:rPr>
                <w:rFonts w:eastAsia="標楷體"/>
                <w:sz w:val="28"/>
              </w:rPr>
              <w:t xml:space="preserve"> </w:t>
            </w:r>
          </w:p>
          <w:p w14:paraId="395122FF" w14:textId="77777777" w:rsidR="002857B3" w:rsidRDefault="002857B3" w:rsidP="002857B3">
            <w:pPr>
              <w:pStyle w:val="Textbody"/>
              <w:ind w:leftChars="1500" w:left="36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Deputy</w:t>
            </w:r>
            <w:r w:rsidRPr="00EB75A6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 xml:space="preserve">   </w:t>
            </w:r>
            <w:proofErr w:type="gramStart"/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>(</w:t>
            </w:r>
            <w:proofErr w:type="gramEnd"/>
            <w:r w:rsidRPr="00EB75A6">
              <w:rPr>
                <w:rFonts w:eastAsia="標楷體"/>
                <w:sz w:val="28"/>
              </w:rPr>
              <w:t>signature or seal)</w:t>
            </w:r>
          </w:p>
          <w:p w14:paraId="78B870C4" w14:textId="77777777" w:rsidR="002857B3" w:rsidRPr="00EB75A6" w:rsidRDefault="002857B3" w:rsidP="002857B3">
            <w:pPr>
              <w:pStyle w:val="Textbody"/>
              <w:ind w:leftChars="1500" w:left="3600"/>
              <w:rPr>
                <w:rFonts w:eastAsia="標楷體"/>
                <w:sz w:val="28"/>
              </w:rPr>
            </w:pPr>
            <w:r w:rsidRPr="00EB75A6">
              <w:rPr>
                <w:rFonts w:eastAsia="標楷體"/>
                <w:sz w:val="28"/>
              </w:rPr>
              <w:t>Representative</w:t>
            </w:r>
          </w:p>
        </w:tc>
      </w:tr>
      <w:tr w:rsidR="002857B3" w14:paraId="674DD113" w14:textId="77777777" w:rsidTr="00313766">
        <w:trPr>
          <w:trHeight w:val="1266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7A1" w14:textId="77777777" w:rsidR="002857B3" w:rsidRDefault="002857B3" w:rsidP="002857B3">
            <w:pPr>
              <w:pStyle w:val="Textbody"/>
              <w:ind w:firstLine="561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中</w:t>
            </w:r>
            <w:r w:rsidRPr="00A34C85">
              <w:rPr>
                <w:rFonts w:eastAsia="標楷體"/>
                <w:sz w:val="28"/>
              </w:rPr>
              <w:t xml:space="preserve">     </w:t>
            </w:r>
            <w:r w:rsidRPr="00A34C85">
              <w:rPr>
                <w:rFonts w:eastAsia="標楷體"/>
                <w:sz w:val="28"/>
              </w:rPr>
              <w:t>華</w:t>
            </w:r>
            <w:r w:rsidRPr="00A34C85">
              <w:rPr>
                <w:rFonts w:eastAsia="標楷體"/>
                <w:sz w:val="28"/>
              </w:rPr>
              <w:t xml:space="preserve">     </w:t>
            </w:r>
            <w:r w:rsidRPr="00A34C85">
              <w:rPr>
                <w:rFonts w:eastAsia="標楷體"/>
                <w:sz w:val="28"/>
              </w:rPr>
              <w:t>民</w:t>
            </w:r>
            <w:r w:rsidRPr="00A34C85">
              <w:rPr>
                <w:rFonts w:eastAsia="標楷體"/>
                <w:sz w:val="28"/>
              </w:rPr>
              <w:t xml:space="preserve">      </w:t>
            </w:r>
            <w:r w:rsidRPr="00A34C85">
              <w:rPr>
                <w:rFonts w:eastAsia="標楷體"/>
                <w:sz w:val="28"/>
              </w:rPr>
              <w:t>國</w:t>
            </w:r>
            <w:r w:rsidRPr="00A34C85">
              <w:rPr>
                <w:rFonts w:eastAsia="標楷體"/>
                <w:sz w:val="28"/>
              </w:rPr>
              <w:t xml:space="preserve">       </w:t>
            </w:r>
            <w:r w:rsidRPr="00A34C85">
              <w:rPr>
                <w:rFonts w:eastAsia="標楷體"/>
                <w:sz w:val="28"/>
              </w:rPr>
              <w:t>年</w:t>
            </w:r>
            <w:r w:rsidRPr="00A34C85">
              <w:rPr>
                <w:rFonts w:eastAsia="標楷體"/>
                <w:sz w:val="28"/>
              </w:rPr>
              <w:t xml:space="preserve">       </w:t>
            </w:r>
            <w:r w:rsidRPr="00A34C85">
              <w:rPr>
                <w:rFonts w:eastAsia="標楷體"/>
                <w:sz w:val="28"/>
              </w:rPr>
              <w:t>月</w:t>
            </w:r>
            <w:r w:rsidRPr="00A34C85">
              <w:rPr>
                <w:rFonts w:eastAsia="標楷體"/>
                <w:sz w:val="28"/>
              </w:rPr>
              <w:t xml:space="preserve">       </w:t>
            </w:r>
            <w:r w:rsidRPr="00A34C85">
              <w:rPr>
                <w:rFonts w:eastAsia="標楷體"/>
                <w:sz w:val="28"/>
              </w:rPr>
              <w:t>日</w:t>
            </w:r>
          </w:p>
          <w:p w14:paraId="5494B0C1" w14:textId="77777777" w:rsidR="002857B3" w:rsidRPr="00A34C85" w:rsidRDefault="002857B3" w:rsidP="002857B3">
            <w:pPr>
              <w:pStyle w:val="Textbody"/>
              <w:ind w:firstLine="561"/>
              <w:jc w:val="center"/>
              <w:rPr>
                <w:rFonts w:eastAsia="標楷體"/>
                <w:sz w:val="28"/>
              </w:rPr>
            </w:pPr>
            <w:r w:rsidRPr="00EB75A6">
              <w:rPr>
                <w:rFonts w:eastAsia="標楷體"/>
                <w:sz w:val="28"/>
              </w:rPr>
              <w:t xml:space="preserve">Date:    </w:t>
            </w:r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 xml:space="preserve">year    </w:t>
            </w:r>
            <w:r>
              <w:rPr>
                <w:rFonts w:eastAsia="標楷體"/>
                <w:sz w:val="28"/>
              </w:rPr>
              <w:t xml:space="preserve">  </w:t>
            </w:r>
            <w:r w:rsidRPr="00EB75A6">
              <w:rPr>
                <w:rFonts w:eastAsia="標楷體"/>
                <w:sz w:val="28"/>
              </w:rPr>
              <w:t xml:space="preserve">month  </w:t>
            </w:r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 xml:space="preserve"> day</w:t>
            </w:r>
          </w:p>
        </w:tc>
      </w:tr>
    </w:tbl>
    <w:p w14:paraId="2F5AB47F" w14:textId="77777777" w:rsidR="003A1368" w:rsidRPr="00607117" w:rsidRDefault="002857B3">
      <w:r w:rsidRPr="00607117">
        <w:rPr>
          <w:b/>
          <w:bCs/>
        </w:rPr>
        <w:t>The English translation is for reference only. In case of any discrepancy between Chinese version and English version, the Chinese version shall prevail.</w:t>
      </w:r>
    </w:p>
    <w:sectPr w:rsidR="003A1368" w:rsidRPr="006071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F858" w14:textId="77777777" w:rsidR="00756EB9" w:rsidRDefault="00756EB9" w:rsidP="00696714">
      <w:r>
        <w:separator/>
      </w:r>
    </w:p>
  </w:endnote>
  <w:endnote w:type="continuationSeparator" w:id="0">
    <w:p w14:paraId="16D09F1C" w14:textId="77777777" w:rsidR="00756EB9" w:rsidRDefault="00756EB9" w:rsidP="0069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A4AD" w14:textId="77777777" w:rsidR="00756EB9" w:rsidRDefault="00756EB9" w:rsidP="00696714">
      <w:r>
        <w:separator/>
      </w:r>
    </w:p>
  </w:footnote>
  <w:footnote w:type="continuationSeparator" w:id="0">
    <w:p w14:paraId="5B2F9828" w14:textId="77777777" w:rsidR="00756EB9" w:rsidRDefault="00756EB9" w:rsidP="0069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68"/>
    <w:rsid w:val="000E3EA2"/>
    <w:rsid w:val="0019263A"/>
    <w:rsid w:val="002857B3"/>
    <w:rsid w:val="00313766"/>
    <w:rsid w:val="003A1368"/>
    <w:rsid w:val="004000D0"/>
    <w:rsid w:val="0047269D"/>
    <w:rsid w:val="004B7193"/>
    <w:rsid w:val="00607117"/>
    <w:rsid w:val="00614727"/>
    <w:rsid w:val="00696714"/>
    <w:rsid w:val="0074040A"/>
    <w:rsid w:val="00756EB9"/>
    <w:rsid w:val="007E305C"/>
    <w:rsid w:val="007F1E6D"/>
    <w:rsid w:val="00857191"/>
    <w:rsid w:val="00A705FE"/>
    <w:rsid w:val="00A75122"/>
    <w:rsid w:val="00B6593F"/>
    <w:rsid w:val="00BC5618"/>
    <w:rsid w:val="00C7464B"/>
    <w:rsid w:val="00C9436E"/>
    <w:rsid w:val="00CB7702"/>
    <w:rsid w:val="00D404B0"/>
    <w:rsid w:val="00D61EBE"/>
    <w:rsid w:val="00E644A3"/>
    <w:rsid w:val="00EB5C79"/>
    <w:rsid w:val="00E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2A9F8"/>
  <w15:chartTrackingRefBased/>
  <w15:docId w15:val="{791687C6-CDED-459C-8515-13AFE44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464B"/>
    <w:rPr>
      <w:b/>
      <w:bCs/>
    </w:rPr>
  </w:style>
  <w:style w:type="paragraph" w:customStyle="1" w:styleId="Textbody">
    <w:name w:val="Text body"/>
    <w:rsid w:val="002857B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4">
    <w:name w:val="header"/>
    <w:basedOn w:val="a"/>
    <w:link w:val="a5"/>
    <w:rsid w:val="00696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6714"/>
    <w:rPr>
      <w:kern w:val="2"/>
    </w:rPr>
  </w:style>
  <w:style w:type="paragraph" w:styleId="a6">
    <w:name w:val="footer"/>
    <w:basedOn w:val="a"/>
    <w:link w:val="a7"/>
    <w:rsid w:val="00696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967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中 央 教 師 申 訴 評 議 委 員 會 申 訴 書</dc:title>
  <dc:subject/>
  <dc:creator>npust</dc:creator>
  <cp:keywords/>
  <dc:description/>
  <cp:lastModifiedBy>陳世娜</cp:lastModifiedBy>
  <cp:revision>2</cp:revision>
  <cp:lastPrinted>2010-11-25T01:36:00Z</cp:lastPrinted>
  <dcterms:created xsi:type="dcterms:W3CDTF">2025-01-15T06:55:00Z</dcterms:created>
  <dcterms:modified xsi:type="dcterms:W3CDTF">2025-01-15T06:55:00Z</dcterms:modified>
</cp:coreProperties>
</file>